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proofErr w:type="spellStart"/>
      <w:r w:rsidRPr="005A74BC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Licealiada</w:t>
      </w:r>
      <w:proofErr w:type="spellEnd"/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 stołowy–1/2Finałwojewódzki</w:t>
      </w: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5A74BC" w:rsidRPr="005A74BC" w:rsidRDefault="005A74BC" w:rsidP="005A74BC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3 Ligota</w:t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Data: 20 października 2025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5A74B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I LO Rybnik – ZSO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ZSE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ZSO MS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ZS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I LO Rybnik – ZSO MS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ZSO MS Racibórz – ZSO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ZSE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ZSE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ZSO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LO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ZSE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ZS nr 1 Racibórz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ZS nr 1 Racibórz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I LO Rybnik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lastRenderedPageBreak/>
        <w:t>Komunikat z rozegranych zawodów sportowych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proofErr w:type="spellStart"/>
      <w:r w:rsidRPr="005A74BC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Licealiada</w:t>
      </w:r>
      <w:proofErr w:type="spellEnd"/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 stołowy –1/2 Finał wojewódzki</w:t>
      </w: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5A74BC" w:rsidRPr="005A74BC" w:rsidRDefault="005A74BC" w:rsidP="005A74BC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3 Ligota</w:t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 xml:space="preserve">            Data: 20 października 2025</w:t>
      </w: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5A74B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5A74BC" w:rsidRPr="005A74BC" w:rsidRDefault="005A74BC" w:rsidP="005A74BC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ZS Czerwionka-Leszczyny – I LO Rybnik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Tech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. Wodzisław Śl.–  LO im. M. Reja BB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I LO Rybnik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Tech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. Wodzisław Śl. – ZS Czerwionka-Leszczyny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ZS Czerwionka-Leszczyny – I LO Rybnik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3:2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LO im. M. Reja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3:2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 Czerwionka-Leszczyny – 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en-US"/>
              </w:rPr>
              <w:t>LO im. M. Reja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LO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ZS Czerwionka-Leszczyny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I LO Rybnik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ZS Technicznych Wodzisław Śląski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03253" w:rsidRDefault="00F03253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lastRenderedPageBreak/>
        <w:t>LICEALIADA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SZKOLNE MISTRZOSTWA WOJEWÓDZTWA ŚLĄSKIEGO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KOMUNIKAT KOŃCOWY FINAŁU WOJEWÓDZKIEGO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W TENISIE STOŁOWYM DZIEWCZĄT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43D">
        <w:rPr>
          <w:rFonts w:ascii="Times New Roman" w:hAnsi="Times New Roman" w:cs="Times New Roman"/>
          <w:b/>
          <w:sz w:val="24"/>
          <w:szCs w:val="24"/>
        </w:rPr>
        <w:t>Łaziska Górnie, 20 listopada 2025 r.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1. Liceum Ogólnokształcące w Czechowicach-Dziedzicach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2. III Liceum Ogólnokształcące w Rudzie Śląskiej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 xml:space="preserve">3. Centrum Edukacji </w:t>
      </w:r>
      <w:proofErr w:type="spellStart"/>
      <w:r w:rsidRPr="0014143D">
        <w:rPr>
          <w:rFonts w:ascii="Times New Roman" w:hAnsi="Times New Roman" w:cs="Times New Roman"/>
          <w:sz w:val="24"/>
          <w:szCs w:val="24"/>
        </w:rPr>
        <w:t>Ekon</w:t>
      </w:r>
      <w:proofErr w:type="spellEnd"/>
      <w:r w:rsidRPr="0014143D">
        <w:rPr>
          <w:rFonts w:ascii="Times New Roman" w:hAnsi="Times New Roman" w:cs="Times New Roman"/>
          <w:sz w:val="24"/>
          <w:szCs w:val="24"/>
        </w:rPr>
        <w:t>. i Handlowej w Tarnowskich Górach,</w:t>
      </w:r>
    </w:p>
    <w:p w:rsidR="0014143D" w:rsidRPr="0014143D" w:rsidRDefault="0014143D" w:rsidP="0014143D">
      <w:pPr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4. Zespół Szkół Ekonomicznych w Bielsku Biała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5. I Liceum Ogólnokształcące w Mysłowicach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6. II Liceum Ogólnokształcące w Cieszynie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7. I Liceum Ogólnokształcące im .J. Słowackiego w Częstochowie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8.II Liceum Ogólnokształcące im. H. Malczewskiej w Zawierciu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9 – 12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AZS-I Liceum Ogólnokształcące w Piekarach Śląskich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Powiatowy Zespół Szkół nr 2 w Pszczynie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 LO im. R. Traugutta w Częstochowie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Zespół Szkół nr 1 Racibórz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13 – 16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V Liceum Ogólnokształcące w Gliwicach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Liceum Ogólnokształcące w Chorzowie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 LO im. E. Plater w Sosnowcu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ZS nr 1 Racibórz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17 – 19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Liceum Ogólnokształcące w Bieruniu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ZS w Żarkach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Liceum Ogólnokształcące Rybnik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lastRenderedPageBreak/>
        <w:t>20 – 21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 Liceum Ogólnokształcące w Katowicach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III LO im. W. Andersa w Dąbrowie Górniczej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22 – 23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 Liceum Ogólnokształcące w Tychach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143D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14143D">
        <w:rPr>
          <w:rFonts w:ascii="Times New Roman" w:hAnsi="Times New Roman" w:cs="Times New Roman"/>
          <w:sz w:val="24"/>
          <w:szCs w:val="24"/>
        </w:rPr>
        <w:t xml:space="preserve"> w Dąbrowie Górniczej</w:t>
      </w:r>
    </w:p>
    <w:p w:rsid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14143D">
        <w:rPr>
          <w:rFonts w:ascii="Times New Roman" w:hAnsi="Times New Roman" w:cs="Times New Roman"/>
          <w:sz w:val="24"/>
          <w:szCs w:val="24"/>
        </w:rPr>
        <w:t>ZSTiO</w:t>
      </w:r>
      <w:proofErr w:type="spellEnd"/>
      <w:r w:rsidRPr="0014143D">
        <w:rPr>
          <w:rFonts w:ascii="Times New Roman" w:hAnsi="Times New Roman" w:cs="Times New Roman"/>
          <w:sz w:val="24"/>
          <w:szCs w:val="24"/>
        </w:rPr>
        <w:t xml:space="preserve"> MERUTUM w Siemianowicach Śląskich</w:t>
      </w:r>
    </w:p>
    <w:p w:rsid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</w:p>
    <w:p w:rsidR="0014143D" w:rsidRPr="0014143D" w:rsidRDefault="0014143D" w:rsidP="0014143D">
      <w:pPr>
        <w:rPr>
          <w:rFonts w:ascii="Times New Roman" w:hAnsi="Times New Roman" w:cs="Times New Roman"/>
          <w:sz w:val="28"/>
          <w:szCs w:val="28"/>
        </w:rPr>
      </w:pP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LICEALIADA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SZKOLNE MISTRZOSTWA WOJEWÓDZTWA ŚLĄSKIEGO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KOMUNIKAT KOŃCOWY FINAŁU WOJEWÓDZKIEGO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W TENISIE STOŁOWYM CHŁOPCÓW</w:t>
      </w:r>
    </w:p>
    <w:p w:rsidR="0014143D" w:rsidRDefault="0014143D" w:rsidP="00141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43D">
        <w:rPr>
          <w:rFonts w:ascii="Times New Roman" w:hAnsi="Times New Roman" w:cs="Times New Roman"/>
          <w:b/>
          <w:sz w:val="24"/>
          <w:szCs w:val="24"/>
        </w:rPr>
        <w:t>Łaziska Górnie, 20 listopada 2025 r.</w:t>
      </w:r>
    </w:p>
    <w:p w:rsidR="0014143D" w:rsidRPr="0014143D" w:rsidRDefault="0014143D" w:rsidP="00141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3D" w:rsidRPr="0014143D" w:rsidRDefault="0014143D" w:rsidP="0014143D">
      <w:pPr>
        <w:rPr>
          <w:rFonts w:ascii="Times New Roman" w:hAnsi="Times New Roman" w:cs="Times New Roman"/>
          <w:b/>
          <w:sz w:val="28"/>
          <w:szCs w:val="28"/>
        </w:rPr>
      </w:pPr>
      <w:r w:rsidRPr="0014143D">
        <w:rPr>
          <w:rFonts w:ascii="Times New Roman" w:hAnsi="Times New Roman" w:cs="Times New Roman"/>
          <w:b/>
          <w:sz w:val="28"/>
          <w:szCs w:val="28"/>
        </w:rPr>
        <w:t>1. Liceum Ogólnokształcące im. M. Reja w Bielsku Biała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2. Liceum Ogólnokształcące w Czechowicach-Dziedzicach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3. Zespół Szkół Nr 1 im. J. Kilińskiego w Kłobucku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4. II Liceum Ogólnokształcące w Tarnowskich Górach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5. Zespół Szkół Techniczno Informatycznych w Gliwicach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6.VII Liceum Ogólnokształcące im. M. Kopernika w Częstochowie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7. II Liceum Ogólnokształcące w Mikołowie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8. Zespół Szkół Technicznych w Mikołowie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9 – 12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Zespół Szkół nr 2 w Rudzie Śląskiej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Liceum Ogólnokształcące w Cieszynie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 LO im. S. Żeromskiego w Dąbrowie Górniczej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lastRenderedPageBreak/>
        <w:t>ZS Czerwionka-Leszczyny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13 - 16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Liceum Ogólnokształcące w Zabrzu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VIII Liceum Ogólnokształcące w Katowicach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ZS im. S. Staszica w Zawierciu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LO Rybnik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17 - 21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Liceum Ogólnokształcące w Bytomiu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143D">
        <w:rPr>
          <w:rFonts w:ascii="Times New Roman" w:hAnsi="Times New Roman" w:cs="Times New Roman"/>
          <w:sz w:val="24"/>
          <w:szCs w:val="24"/>
        </w:rPr>
        <w:t>ZSTiO</w:t>
      </w:r>
      <w:proofErr w:type="spellEnd"/>
      <w:r w:rsidRPr="0014143D">
        <w:rPr>
          <w:rFonts w:ascii="Times New Roman" w:hAnsi="Times New Roman" w:cs="Times New Roman"/>
          <w:sz w:val="24"/>
          <w:szCs w:val="24"/>
        </w:rPr>
        <w:t xml:space="preserve"> MERUTUM w Siemianowicach Śląskich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IV LO im. S. Staszica w Sosnowcu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ZS Technicznych Wodzisław Śląski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22 – 24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Zespół Szkół nr 1 w Piekarach Śląskich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III Liceum Ogólnokształcące w Chorzowie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LO im. mjr H. Sucharskiego w Myszkowie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25 -26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I Liceum Ogólnokształcące w Pszczynie</w:t>
      </w:r>
    </w:p>
    <w:p w:rsidR="0014143D" w:rsidRP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TZN w Dąbrowie Górniczej</w:t>
      </w:r>
    </w:p>
    <w:p w:rsidR="0014143D" w:rsidRDefault="0014143D" w:rsidP="0014143D">
      <w:pPr>
        <w:rPr>
          <w:rFonts w:ascii="Times New Roman" w:hAnsi="Times New Roman" w:cs="Times New Roman"/>
          <w:sz w:val="24"/>
          <w:szCs w:val="24"/>
        </w:rPr>
      </w:pPr>
      <w:r w:rsidRPr="0014143D">
        <w:rPr>
          <w:rFonts w:ascii="Times New Roman" w:hAnsi="Times New Roman" w:cs="Times New Roman"/>
          <w:sz w:val="24"/>
          <w:szCs w:val="24"/>
        </w:rPr>
        <w:t>27. II Liceum Ogólnokształcące w Mysłowicach</w:t>
      </w: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Default="0014143D">
      <w:pPr>
        <w:rPr>
          <w:rFonts w:ascii="Times New Roman" w:hAnsi="Times New Roman" w:cs="Times New Roman"/>
          <w:sz w:val="24"/>
          <w:szCs w:val="24"/>
        </w:rPr>
      </w:pPr>
    </w:p>
    <w:p w:rsidR="0014143D" w:rsidRPr="00F03253" w:rsidRDefault="0014143D">
      <w:pPr>
        <w:rPr>
          <w:rFonts w:ascii="Times New Roman" w:hAnsi="Times New Roman" w:cs="Times New Roman"/>
          <w:sz w:val="24"/>
          <w:szCs w:val="24"/>
        </w:rPr>
      </w:pPr>
    </w:p>
    <w:sectPr w:rsidR="0014143D" w:rsidRPr="00F03253" w:rsidSect="00FE717A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E4D5C"/>
    <w:rsid w:val="000957FA"/>
    <w:rsid w:val="0014143D"/>
    <w:rsid w:val="00152E11"/>
    <w:rsid w:val="001E42F3"/>
    <w:rsid w:val="00531C76"/>
    <w:rsid w:val="00542CE4"/>
    <w:rsid w:val="005A74BC"/>
    <w:rsid w:val="006A700E"/>
    <w:rsid w:val="009E4D5C"/>
    <w:rsid w:val="00A16D63"/>
    <w:rsid w:val="00A811CD"/>
    <w:rsid w:val="00B6331E"/>
    <w:rsid w:val="00BF5F99"/>
    <w:rsid w:val="00CF5F64"/>
    <w:rsid w:val="00CF7FF0"/>
    <w:rsid w:val="00DD51D1"/>
    <w:rsid w:val="00F03253"/>
    <w:rsid w:val="00FE717A"/>
    <w:rsid w:val="00FF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9E4D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19</cp:revision>
  <dcterms:created xsi:type="dcterms:W3CDTF">2021-10-22T05:50:00Z</dcterms:created>
  <dcterms:modified xsi:type="dcterms:W3CDTF">2026-01-12T12:49:00Z</dcterms:modified>
</cp:coreProperties>
</file>